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Cs w:val="21"/>
        </w:rPr>
      </w:pPr>
    </w:p>
    <w:tbl>
      <w:tblPr>
        <w:tblStyle w:val="4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"/>
        <w:gridCol w:w="337"/>
        <w:gridCol w:w="2"/>
        <w:gridCol w:w="485"/>
        <w:gridCol w:w="254"/>
        <w:gridCol w:w="481"/>
        <w:gridCol w:w="827"/>
        <w:gridCol w:w="3"/>
        <w:gridCol w:w="128"/>
        <w:gridCol w:w="601"/>
        <w:gridCol w:w="120"/>
        <w:gridCol w:w="359"/>
        <w:gridCol w:w="1032"/>
        <w:gridCol w:w="3"/>
        <w:gridCol w:w="405"/>
        <w:gridCol w:w="612"/>
        <w:gridCol w:w="486"/>
        <w:gridCol w:w="3"/>
        <w:gridCol w:w="15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79" w:type="dxa"/>
            <w:gridSpan w:val="20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 本 情 况</w:t>
            </w:r>
          </w:p>
        </w:tc>
        <w:tc>
          <w:tcPr>
            <w:tcW w:w="17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08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080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2520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4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全日制最高学历及学位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在职最高学历及学位</w:t>
            </w:r>
          </w:p>
        </w:tc>
        <w:tc>
          <w:tcPr>
            <w:tcW w:w="30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职称及取得时间</w:t>
            </w:r>
          </w:p>
        </w:tc>
        <w:tc>
          <w:tcPr>
            <w:tcW w:w="698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5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专业相关职业/执业资格证书</w:t>
            </w:r>
          </w:p>
        </w:tc>
        <w:tc>
          <w:tcPr>
            <w:tcW w:w="6981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现职及应聘情况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24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现职务/岗位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应聘公司</w:t>
            </w:r>
          </w:p>
        </w:tc>
        <w:tc>
          <w:tcPr>
            <w:tcW w:w="241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0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是否愿意服从公司调剂</w:t>
            </w:r>
          </w:p>
        </w:tc>
        <w:tc>
          <w:tcPr>
            <w:tcW w:w="241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期望薪资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近年主要工作业绩及成果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21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家庭重要成员及主要社会关系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106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3"/>
    <w:rsid w:val="00001213"/>
    <w:rsid w:val="00092AF0"/>
    <w:rsid w:val="00104B28"/>
    <w:rsid w:val="00116A93"/>
    <w:rsid w:val="00141716"/>
    <w:rsid w:val="00326D68"/>
    <w:rsid w:val="003B4791"/>
    <w:rsid w:val="0042354F"/>
    <w:rsid w:val="004463B2"/>
    <w:rsid w:val="00481510"/>
    <w:rsid w:val="004F060A"/>
    <w:rsid w:val="00537408"/>
    <w:rsid w:val="00567AD5"/>
    <w:rsid w:val="005C7178"/>
    <w:rsid w:val="006641AA"/>
    <w:rsid w:val="007761EE"/>
    <w:rsid w:val="008C7929"/>
    <w:rsid w:val="00A417B5"/>
    <w:rsid w:val="00C309C5"/>
    <w:rsid w:val="00C6734D"/>
    <w:rsid w:val="00C72EC0"/>
    <w:rsid w:val="00D618E6"/>
    <w:rsid w:val="00DF154A"/>
    <w:rsid w:val="00E42C72"/>
    <w:rsid w:val="00EB129F"/>
    <w:rsid w:val="00F0089A"/>
    <w:rsid w:val="00F6266B"/>
    <w:rsid w:val="00F70A86"/>
    <w:rsid w:val="00FB228D"/>
    <w:rsid w:val="3BFF013C"/>
    <w:rsid w:val="3FFFE76F"/>
    <w:rsid w:val="7F3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1156</Characters>
  <Lines>9</Lines>
  <Paragraphs>2</Paragraphs>
  <TotalTime>18</TotalTime>
  <ScaleCrop>false</ScaleCrop>
  <LinksUpToDate>false</LinksUpToDate>
  <CharactersWithSpaces>1356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2024-03-22T18:01:00Z</dcterms:created>
  <dc:creator>ming xue</dc:creator>
  <cp:lastModifiedBy>UOS</cp:lastModifiedBy>
  <dcterms:modified xsi:type="dcterms:W3CDTF">2025-10-22T15:08:09Z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D8BF75EBD892827DD982F86829353E71_42</vt:lpwstr>
  </property>
</Properties>
</file>